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A120B1" w:rsidRDefault="005D6979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120B1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  <w:r w:rsidR="00A12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D6979" w:rsidRPr="00A120B1" w:rsidRDefault="008B1F4D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120B1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  <w:r w:rsidR="00A12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B5464" w:rsidRPr="00A120B1" w:rsidRDefault="001B5464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 </w:t>
      </w:r>
      <w:r w:rsidR="00A12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Текст.</w:t>
      </w:r>
      <w:r w:rsidRPr="00A12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</w:t>
      </w:r>
    </w:p>
    <w:p w:rsidR="00935ECF" w:rsidRPr="00A120B1" w:rsidRDefault="00935ECF" w:rsidP="00A12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35ECF" w:rsidRPr="00A120B1" w:rsidRDefault="00935ECF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Гаяз: Гөлнара, Син иртәгә бәйрәмгә барасыңмы? </w:t>
      </w:r>
    </w:p>
    <w:p w:rsidR="00935ECF" w:rsidRPr="00A120B1" w:rsidRDefault="00935ECF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Гөлнара: Әйе, Гаяз, барам.  </w:t>
      </w:r>
    </w:p>
    <w:p w:rsidR="00935ECF" w:rsidRPr="00A120B1" w:rsidRDefault="00935ECF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Гаяз: Син Алиягә нинди бүләк бирәсең? </w:t>
      </w:r>
    </w:p>
    <w:p w:rsidR="00935ECF" w:rsidRPr="00A120B1" w:rsidRDefault="00935ECF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Гөлнара: Мин аңа кызыклы китап, карандашлар һәм открытка бүләк итәм. Ә син?   </w:t>
      </w:r>
    </w:p>
    <w:p w:rsidR="00935ECF" w:rsidRPr="00A120B1" w:rsidRDefault="00935ECF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Гаяз: Мин шарлар һәм уен бүләк итәм.     </w:t>
      </w:r>
    </w:p>
    <w:p w:rsidR="00935ECF" w:rsidRDefault="00935ECF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Гөлнара: Бик яхшы! Минемчә, туган көн бәйрәме күңелле булачак.  </w:t>
      </w:r>
    </w:p>
    <w:p w:rsidR="00A120B1" w:rsidRDefault="00A120B1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A120B1" w:rsidRDefault="00A120B1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A120B1" w:rsidRPr="00A120B1" w:rsidRDefault="00A120B1" w:rsidP="00A12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935ECF" w:rsidRPr="00A120B1" w:rsidTr="001B5464"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B5464" w:rsidRPr="00A120B1" w:rsidRDefault="001B5464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935ECF" w:rsidRPr="00A120B1" w:rsidTr="001B5464"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1B5464" w:rsidRPr="00A120B1" w:rsidRDefault="001B5464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935ECF" w:rsidRPr="00A120B1" w:rsidTr="001B5464"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1B5464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935ECF" w:rsidRPr="00A120B1" w:rsidTr="001B5464"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1B5464" w:rsidRPr="00A120B1" w:rsidRDefault="00C179A3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="00935ECF" w:rsidRPr="00A12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935ECF" w:rsidRPr="00A120B1" w:rsidTr="001B5464"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1B5464" w:rsidRPr="00A120B1" w:rsidRDefault="00A120B1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935ECF" w:rsidRPr="00A120B1" w:rsidTr="00C179A3">
        <w:trPr>
          <w:trHeight w:val="111"/>
        </w:trPr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1B5464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935ECF" w:rsidRPr="00A120B1" w:rsidTr="001B5464">
        <w:trPr>
          <w:trHeight w:val="267"/>
        </w:trPr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1B5464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ӘБА</w:t>
            </w:r>
          </w:p>
        </w:tc>
      </w:tr>
      <w:tr w:rsidR="00935ECF" w:rsidRPr="00A120B1" w:rsidTr="001B5464">
        <w:tc>
          <w:tcPr>
            <w:tcW w:w="1951" w:type="dxa"/>
          </w:tcPr>
          <w:p w:rsidR="001B5464" w:rsidRPr="00A120B1" w:rsidRDefault="001B5464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1B5464" w:rsidRPr="00A120B1" w:rsidRDefault="008B1F4D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935ECF" w:rsidRPr="00A120B1" w:rsidTr="001B5464">
        <w:tc>
          <w:tcPr>
            <w:tcW w:w="1951" w:type="dxa"/>
          </w:tcPr>
          <w:p w:rsidR="008B1F4D" w:rsidRPr="00A120B1" w:rsidRDefault="008B1F4D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8B1F4D" w:rsidRPr="00A120B1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</w:t>
            </w:r>
          </w:p>
        </w:tc>
      </w:tr>
      <w:tr w:rsidR="00935ECF" w:rsidRPr="00A120B1" w:rsidTr="001B5464">
        <w:tc>
          <w:tcPr>
            <w:tcW w:w="1951" w:type="dxa"/>
          </w:tcPr>
          <w:p w:rsidR="008B1F4D" w:rsidRPr="00A120B1" w:rsidRDefault="008B1F4D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8B1F4D" w:rsidRPr="00A120B1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ӘБ</w:t>
            </w:r>
          </w:p>
        </w:tc>
      </w:tr>
      <w:tr w:rsidR="00935ECF" w:rsidRPr="00A120B1" w:rsidTr="001B5464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УКЫДЫК</w:t>
            </w:r>
          </w:p>
        </w:tc>
      </w:tr>
      <w:tr w:rsidR="00935ECF" w:rsidRPr="00A120B1" w:rsidTr="001B5464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ӘБА</w:t>
            </w:r>
          </w:p>
        </w:tc>
      </w:tr>
    </w:tbl>
    <w:p w:rsidR="001B5464" w:rsidRPr="00A120B1" w:rsidRDefault="001B5464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Default="001E1483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120B1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A12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120B1">
        <w:rPr>
          <w:rFonts w:ascii="Times New Roman" w:hAnsi="Times New Roman" w:cs="Times New Roman"/>
          <w:sz w:val="24"/>
          <w:szCs w:val="24"/>
          <w:lang w:val="tt-RU"/>
        </w:rPr>
        <w:t>нче вариант</w:t>
      </w:r>
      <w:r w:rsidR="00A12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120B1" w:rsidRPr="00A120B1" w:rsidRDefault="00A120B1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C179A3" w:rsidRPr="00A120B1" w:rsidRDefault="00A120B1" w:rsidP="00A120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531E2A" w:rsidRPr="00531E2A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Эльвира: Наил, мин шимбә көнне апам белән зоопаркта булдым.</w:t>
      </w:r>
    </w:p>
    <w:p w:rsidR="00531E2A" w:rsidRPr="00531E2A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Наил: Эльвира, яңа зоопарктамы? Ул кайда урнашкан?</w:t>
      </w:r>
    </w:p>
    <w:p w:rsidR="00531E2A" w:rsidRPr="00531E2A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Эльвира: Кабан күле янында. Бу зоопарк зур һәм чиста. Иске зоопарк кечкенә һәм пычрак иде.</w:t>
      </w:r>
    </w:p>
    <w:p w:rsidR="00531E2A" w:rsidRPr="00531E2A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Наил: Зоопаркта хайваннар күпме? </w:t>
      </w:r>
    </w:p>
    <w:p w:rsidR="00531E2A" w:rsidRPr="00531E2A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Эльвира: Арысланнар, филләр маймыллар, аюлар, төлкеләр. Алар зур читлекләрдә яшиләр. Аларны карыйлар, ашаталар.</w:t>
      </w:r>
    </w:p>
    <w:p w:rsidR="00531E2A" w:rsidRPr="00531E2A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Наил: Алар нәрсә ашыйлар икән?</w:t>
      </w:r>
    </w:p>
    <w:p w:rsidR="00A120B1" w:rsidRPr="00A120B1" w:rsidRDefault="00531E2A" w:rsidP="00531E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31E2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Эльвира: Куян – кишер, аю – ит ашый, тиен чикләвек ярата.</w:t>
      </w:r>
    </w:p>
    <w:p w:rsidR="00277226" w:rsidRPr="00A120B1" w:rsidRDefault="00277226" w:rsidP="00A120B1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ӘБА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935ECF" w:rsidRPr="00A120B1" w:rsidTr="00BE2F7F">
        <w:trPr>
          <w:trHeight w:val="111"/>
        </w:trPr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935ECF" w:rsidRPr="00A120B1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935ECF" w:rsidRPr="00A120B1" w:rsidTr="00BE2F7F">
        <w:trPr>
          <w:trHeight w:val="267"/>
        </w:trPr>
        <w:tc>
          <w:tcPr>
            <w:tcW w:w="1951" w:type="dxa"/>
          </w:tcPr>
          <w:p w:rsidR="00935ECF" w:rsidRPr="00531E2A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1E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935ECF" w:rsidRPr="00531E2A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ӘБА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935ECF" w:rsidRPr="00531E2A" w:rsidRDefault="00935ECF" w:rsidP="00A120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935ECF" w:rsidRPr="00531E2A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935ECF" w:rsidRPr="00531E2A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АВ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A120B1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620" w:type="dxa"/>
          </w:tcPr>
          <w:p w:rsidR="00935ECF" w:rsidRPr="00531E2A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ДӘРЕСКӘ</w:t>
            </w:r>
          </w:p>
        </w:tc>
      </w:tr>
      <w:tr w:rsidR="00935ECF" w:rsidRPr="00A120B1" w:rsidTr="00BE2F7F">
        <w:tc>
          <w:tcPr>
            <w:tcW w:w="1951" w:type="dxa"/>
          </w:tcPr>
          <w:p w:rsidR="00935ECF" w:rsidRPr="00531E2A" w:rsidRDefault="00935ECF" w:rsidP="00A12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1E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620" w:type="dxa"/>
          </w:tcPr>
          <w:p w:rsidR="00935ECF" w:rsidRPr="00531E2A" w:rsidRDefault="00935ECF" w:rsidP="00A12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ӘБ</w:t>
            </w:r>
          </w:p>
        </w:tc>
      </w:tr>
    </w:tbl>
    <w:p w:rsidR="00935ECF" w:rsidRPr="00A120B1" w:rsidRDefault="00935ECF" w:rsidP="00A120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5155" w:rsidRDefault="00531E2A" w:rsidP="00A120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 нче бүлек биремнәрен </w:t>
      </w:r>
      <w:r w:rsidR="001A5155" w:rsidRPr="00A120B1">
        <w:rPr>
          <w:rFonts w:ascii="Times New Roman" w:hAnsi="Times New Roman" w:cs="Times New Roman"/>
          <w:b/>
          <w:sz w:val="24"/>
          <w:szCs w:val="24"/>
          <w:lang w:val="tt-RU"/>
        </w:rPr>
        <w:t>тикшерү критерийлары.</w:t>
      </w:r>
    </w:p>
    <w:p w:rsidR="00531E2A" w:rsidRDefault="00531E2A" w:rsidP="00A120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31E2A" w:rsidRPr="00A120B1" w:rsidRDefault="00531E2A" w:rsidP="00A120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A120B1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A120B1" w:rsidRDefault="001A5155" w:rsidP="00A120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A120B1" w:rsidRDefault="001A5155" w:rsidP="00A120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A120B1" w:rsidRDefault="001A5155" w:rsidP="00A120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A120B1" w:rsidRDefault="001A5155" w:rsidP="00A120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jc w:val="center"/>
        </w:trPr>
        <w:tc>
          <w:tcPr>
            <w:tcW w:w="700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A120B1" w:rsidTr="008B5FEF">
        <w:trPr>
          <w:jc w:val="center"/>
        </w:trPr>
        <w:tc>
          <w:tcPr>
            <w:tcW w:w="700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jc w:val="center"/>
        </w:trPr>
        <w:tc>
          <w:tcPr>
            <w:tcW w:w="700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A120B1" w:rsidRDefault="001A5155" w:rsidP="00A120B1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jc w:val="center"/>
        </w:trPr>
        <w:tc>
          <w:tcPr>
            <w:tcW w:w="700" w:type="dxa"/>
            <w:vMerge w:val="restart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A120B1" w:rsidTr="008B5FEF">
        <w:trPr>
          <w:jc w:val="center"/>
        </w:trPr>
        <w:tc>
          <w:tcPr>
            <w:tcW w:w="700" w:type="dxa"/>
            <w:vMerge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A120B1" w:rsidTr="008B5FEF">
        <w:trPr>
          <w:jc w:val="center"/>
        </w:trPr>
        <w:tc>
          <w:tcPr>
            <w:tcW w:w="700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A120B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jc w:val="center"/>
        </w:trPr>
        <w:tc>
          <w:tcPr>
            <w:tcW w:w="700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jc w:val="center"/>
        </w:trPr>
        <w:tc>
          <w:tcPr>
            <w:tcW w:w="700" w:type="dxa"/>
            <w:vMerge w:val="restart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A12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A120B1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A12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A120B1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A120B1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A12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A120B1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A120B1" w:rsidTr="008B5FEF">
        <w:trPr>
          <w:jc w:val="center"/>
        </w:trPr>
        <w:tc>
          <w:tcPr>
            <w:tcW w:w="8594" w:type="dxa"/>
            <w:gridSpan w:val="2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A120B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A120B1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A120B1" w:rsidRDefault="001A5155" w:rsidP="00A120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A120B1" w:rsidRDefault="001A5155" w:rsidP="00A120B1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Default="001A5155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120B1">
        <w:rPr>
          <w:rFonts w:ascii="Times New Roman" w:hAnsi="Times New Roman" w:cs="Times New Roman"/>
          <w:b/>
          <w:sz w:val="24"/>
          <w:szCs w:val="24"/>
          <w:lang w:val="tt-RU"/>
        </w:rPr>
        <w:t>Телдән сөйләмне  бәяләү критерийлары</w:t>
      </w:r>
      <w:r w:rsidRPr="00A12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31E2A" w:rsidRDefault="00531E2A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(5 нче бүлек биремнәре)</w:t>
      </w:r>
    </w:p>
    <w:p w:rsidR="00531E2A" w:rsidRPr="00A120B1" w:rsidRDefault="00531E2A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A120B1" w:rsidRDefault="001A5155" w:rsidP="0053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Рәсем буенча текст төзү биреме </w:t>
      </w:r>
    </w:p>
    <w:p w:rsidR="001A5155" w:rsidRPr="00A120B1" w:rsidRDefault="001A5155" w:rsidP="00A12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1"/>
        <w:gridCol w:w="2513"/>
        <w:gridCol w:w="1844"/>
        <w:gridCol w:w="1706"/>
      </w:tblGrid>
      <w:tr w:rsidR="001A5155" w:rsidRPr="00A120B1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A120B1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7</w:t>
            </w:r>
            <w:r w:rsidR="00BE7EFC"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A76FEB"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фраза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53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lastRenderedPageBreak/>
              <w:t xml:space="preserve">сорауга җавап дөрес түгел.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A120B1" w:rsidRDefault="001A5155" w:rsidP="0053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BE7EFC"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53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</w:t>
            </w:r>
            <w:r w:rsidR="00531E2A"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укучы</w:t>
            </w:r>
            <w:r w:rsid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1-2 фраза әйткән яки</w:t>
            </w: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бер җөмлә дә </w:t>
            </w: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әйтмәгән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A120B1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A120B1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A120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A120B1" w:rsidRDefault="001A5155" w:rsidP="00A1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A120B1" w:rsidRDefault="001A5155" w:rsidP="00531E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Билгеле бер темага </w:t>
      </w:r>
      <w:r w:rsidR="00531E2A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монолог сөйләү</w:t>
      </w:r>
    </w:p>
    <w:p w:rsidR="001A5155" w:rsidRPr="00A120B1" w:rsidRDefault="001A5155" w:rsidP="00A12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120B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1"/>
        <w:gridCol w:w="2513"/>
        <w:gridCol w:w="1844"/>
        <w:gridCol w:w="1706"/>
      </w:tblGrid>
      <w:tr w:rsidR="001A5155" w:rsidRPr="00A120B1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A120B1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A120B1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7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A76FEB"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53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5-6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A120B1" w:rsidRDefault="001A5155" w:rsidP="0053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3-4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 w:rsidR="00531E2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1-2 фраза әйткән яки </w:t>
            </w:r>
            <w:bookmarkStart w:id="0" w:name="_GoBack"/>
            <w:bookmarkEnd w:id="0"/>
            <w:r w:rsidRPr="00A120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A120B1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A120B1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A120B1" w:rsidRDefault="001A5155" w:rsidP="00A1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A120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A12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A120B1" w:rsidRDefault="001A5155" w:rsidP="00A12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A120B1" w:rsidRDefault="001A5155" w:rsidP="00A1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A120B1" w:rsidRDefault="001A5155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A120B1" w:rsidRDefault="001A5155" w:rsidP="00A1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A120B1" w:rsidRDefault="001E1483" w:rsidP="00A12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E1483" w:rsidRPr="00A120B1" w:rsidSect="00A120B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41919"/>
    <w:rsid w:val="00063530"/>
    <w:rsid w:val="000823A3"/>
    <w:rsid w:val="000934C0"/>
    <w:rsid w:val="001A5155"/>
    <w:rsid w:val="001B5464"/>
    <w:rsid w:val="001E1483"/>
    <w:rsid w:val="00277226"/>
    <w:rsid w:val="00531E2A"/>
    <w:rsid w:val="00563E53"/>
    <w:rsid w:val="005D6979"/>
    <w:rsid w:val="007227DE"/>
    <w:rsid w:val="008300AF"/>
    <w:rsid w:val="008B1F4D"/>
    <w:rsid w:val="00935ECF"/>
    <w:rsid w:val="00A120B1"/>
    <w:rsid w:val="00A35CBD"/>
    <w:rsid w:val="00A76FEB"/>
    <w:rsid w:val="00BE7EFC"/>
    <w:rsid w:val="00C179A3"/>
    <w:rsid w:val="00C4704B"/>
    <w:rsid w:val="00F4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2021-12-19T05:56:00Z</dcterms:created>
  <dcterms:modified xsi:type="dcterms:W3CDTF">2022-01-07T20:05:00Z</dcterms:modified>
</cp:coreProperties>
</file>